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EB9" w:rsidRPr="002A1A5A" w:rsidRDefault="006F3EB9" w:rsidP="006F3EB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3EB9" w:rsidRPr="009C7ABC" w:rsidRDefault="006F3EB9" w:rsidP="006F3EB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ABC">
        <w:rPr>
          <w:rFonts w:ascii="Times New Roman" w:hAnsi="Times New Roman" w:cs="Times New Roman"/>
          <w:b/>
          <w:sz w:val="28"/>
          <w:szCs w:val="28"/>
        </w:rPr>
        <w:t>Порядок номеров</w:t>
      </w:r>
    </w:p>
    <w:p w:rsidR="006F3EB9" w:rsidRPr="009C7ABC" w:rsidRDefault="009C7ABC" w:rsidP="006F3EB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ABC">
        <w:rPr>
          <w:rFonts w:ascii="Times New Roman" w:hAnsi="Times New Roman" w:cs="Times New Roman"/>
          <w:b/>
          <w:sz w:val="28"/>
          <w:szCs w:val="28"/>
        </w:rPr>
        <w:t>о</w:t>
      </w:r>
      <w:r w:rsidR="006F3EB9" w:rsidRPr="009C7ABC">
        <w:rPr>
          <w:rFonts w:ascii="Times New Roman" w:hAnsi="Times New Roman" w:cs="Times New Roman"/>
          <w:b/>
          <w:sz w:val="28"/>
          <w:szCs w:val="28"/>
        </w:rPr>
        <w:t>ткрытого конкурса юных музыкантов «</w:t>
      </w:r>
      <w:proofErr w:type="gramStart"/>
      <w:r w:rsidR="006F3EB9" w:rsidRPr="009C7ABC">
        <w:rPr>
          <w:rFonts w:ascii="Times New Roman" w:hAnsi="Times New Roman" w:cs="Times New Roman"/>
          <w:b/>
          <w:sz w:val="28"/>
          <w:szCs w:val="28"/>
        </w:rPr>
        <w:t>Музыкальный</w:t>
      </w:r>
      <w:proofErr w:type="gramEnd"/>
      <w:r w:rsidR="006F3EB9" w:rsidRPr="009C7A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F3EB9" w:rsidRPr="009C7ABC">
        <w:rPr>
          <w:rFonts w:ascii="Times New Roman" w:hAnsi="Times New Roman" w:cs="Times New Roman"/>
          <w:b/>
          <w:sz w:val="28"/>
          <w:szCs w:val="28"/>
        </w:rPr>
        <w:t>микс</w:t>
      </w:r>
      <w:proofErr w:type="spellEnd"/>
      <w:r w:rsidR="006F3EB9" w:rsidRPr="009C7ABC">
        <w:rPr>
          <w:rFonts w:ascii="Times New Roman" w:hAnsi="Times New Roman" w:cs="Times New Roman"/>
          <w:b/>
          <w:sz w:val="28"/>
          <w:szCs w:val="28"/>
        </w:rPr>
        <w:t>» – 2020</w:t>
      </w:r>
    </w:p>
    <w:p w:rsidR="00F84EBB" w:rsidRPr="009C7ABC" w:rsidRDefault="00F84EBB" w:rsidP="00F84EBB">
      <w:pPr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</w:p>
    <w:p w:rsidR="00F84EBB" w:rsidRPr="009C7ABC" w:rsidRDefault="006F3EB9" w:rsidP="00F84EBB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8"/>
          <w:szCs w:val="28"/>
          <w:u w:val="single"/>
        </w:rPr>
      </w:pPr>
      <w:r w:rsidRPr="009C7ABC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 xml:space="preserve"> </w:t>
      </w:r>
      <w:r w:rsidR="00F84EBB" w:rsidRPr="009C7ABC"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8"/>
          <w:szCs w:val="28"/>
          <w:u w:val="single"/>
        </w:rPr>
        <w:t>1 отделение       Категория – ДМШ и ДШИ</w:t>
      </w:r>
    </w:p>
    <w:p w:rsidR="006F3EB9" w:rsidRPr="009C7ABC" w:rsidRDefault="006F3EB9" w:rsidP="00F84EBB">
      <w:pPr>
        <w:spacing w:after="0" w:line="240" w:lineRule="auto"/>
        <w:contextualSpacing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</w:p>
    <w:tbl>
      <w:tblPr>
        <w:tblStyle w:val="a3"/>
        <w:tblW w:w="10173" w:type="dxa"/>
        <w:tblInd w:w="316" w:type="dxa"/>
        <w:tblLook w:val="04A0" w:firstRow="1" w:lastRow="0" w:firstColumn="1" w:lastColumn="0" w:noHBand="0" w:noVBand="1"/>
      </w:tblPr>
      <w:tblGrid>
        <w:gridCol w:w="637"/>
        <w:gridCol w:w="4400"/>
        <w:gridCol w:w="5136"/>
      </w:tblGrid>
      <w:tr w:rsidR="006F3EB9" w:rsidRPr="009C7ABC" w:rsidTr="00F84EBB">
        <w:tc>
          <w:tcPr>
            <w:tcW w:w="637" w:type="dxa"/>
          </w:tcPr>
          <w:p w:rsidR="006F3EB9" w:rsidRPr="009C7ABC" w:rsidRDefault="006F3EB9" w:rsidP="002101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400" w:type="dxa"/>
          </w:tcPr>
          <w:p w:rsidR="006F3EB9" w:rsidRPr="009C7ABC" w:rsidRDefault="006F3EB9" w:rsidP="002101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  <w:p w:rsidR="006F3EB9" w:rsidRPr="009C7ABC" w:rsidRDefault="006F3EB9" w:rsidP="002101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36" w:type="dxa"/>
          </w:tcPr>
          <w:p w:rsidR="006F3EB9" w:rsidRPr="009C7ABC" w:rsidRDefault="006F3EB9" w:rsidP="002101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b/>
                <w:sz w:val="28"/>
                <w:szCs w:val="28"/>
              </w:rPr>
              <w:t>Произведение</w:t>
            </w:r>
          </w:p>
        </w:tc>
      </w:tr>
      <w:tr w:rsidR="002A1A5A" w:rsidRPr="009C7ABC" w:rsidTr="00F84EBB">
        <w:tc>
          <w:tcPr>
            <w:tcW w:w="637" w:type="dxa"/>
          </w:tcPr>
          <w:p w:rsidR="002A1A5A" w:rsidRPr="009C7ABC" w:rsidRDefault="002A1A5A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00" w:type="dxa"/>
          </w:tcPr>
          <w:p w:rsidR="002A1A5A" w:rsidRPr="009C7ABC" w:rsidRDefault="002A1A5A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Инструментальный ансамбль «Аккорд»</w:t>
            </w:r>
          </w:p>
        </w:tc>
        <w:tc>
          <w:tcPr>
            <w:tcW w:w="5136" w:type="dxa"/>
          </w:tcPr>
          <w:p w:rsidR="002A1A5A" w:rsidRPr="009C7ABC" w:rsidRDefault="002A1A5A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К.Хачатурян</w:t>
            </w:r>
            <w:proofErr w:type="spellEnd"/>
            <w:r w:rsidRPr="009C7ABC">
              <w:rPr>
                <w:rFonts w:ascii="Times New Roman" w:hAnsi="Times New Roman" w:cs="Times New Roman"/>
                <w:sz w:val="28"/>
                <w:szCs w:val="28"/>
              </w:rPr>
              <w:t xml:space="preserve"> «Помидор» из балета «</w:t>
            </w:r>
            <w:proofErr w:type="spellStart"/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Чипполино</w:t>
            </w:r>
            <w:proofErr w:type="spellEnd"/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F3EB9" w:rsidRPr="009C7ABC" w:rsidTr="00F84EBB">
        <w:tc>
          <w:tcPr>
            <w:tcW w:w="637" w:type="dxa"/>
          </w:tcPr>
          <w:p w:rsidR="006F3EB9" w:rsidRPr="009C7ABC" w:rsidRDefault="002A1A5A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0" w:type="dxa"/>
          </w:tcPr>
          <w:p w:rsidR="006F3EB9" w:rsidRPr="009C7ABC" w:rsidRDefault="006F3EB9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Мухаметова</w:t>
            </w:r>
            <w:proofErr w:type="spellEnd"/>
            <w:r w:rsidRPr="009C7ABC">
              <w:rPr>
                <w:rFonts w:ascii="Times New Roman" w:hAnsi="Times New Roman" w:cs="Times New Roman"/>
                <w:sz w:val="28"/>
                <w:szCs w:val="28"/>
              </w:rPr>
              <w:t xml:space="preserve"> Марьям</w:t>
            </w:r>
          </w:p>
          <w:p w:rsidR="006F3EB9" w:rsidRPr="009C7ABC" w:rsidRDefault="006F3EB9" w:rsidP="002A1A5A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Гарипова Наиля</w:t>
            </w:r>
          </w:p>
          <w:p w:rsidR="002A1A5A" w:rsidRPr="009C7ABC" w:rsidRDefault="006F3EB9" w:rsidP="002A1A5A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(скрипка)</w:t>
            </w:r>
          </w:p>
        </w:tc>
        <w:tc>
          <w:tcPr>
            <w:tcW w:w="5136" w:type="dxa"/>
          </w:tcPr>
          <w:p w:rsidR="006F3EB9" w:rsidRPr="009C7ABC" w:rsidRDefault="006F3EB9" w:rsidP="002A1A5A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Обработка </w:t>
            </w:r>
            <w:proofErr w:type="spellStart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тат</w:t>
            </w:r>
            <w:proofErr w:type="gramStart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.н</w:t>
            </w:r>
            <w:proofErr w:type="gramEnd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ар.песни</w:t>
            </w:r>
            <w:proofErr w:type="spellEnd"/>
          </w:p>
          <w:p w:rsidR="006F3EB9" w:rsidRPr="009C7ABC" w:rsidRDefault="006F3EB9" w:rsidP="002A1A5A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«Ай, </w:t>
            </w:r>
            <w:proofErr w:type="spellStart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былбылым</w:t>
            </w:r>
            <w:proofErr w:type="spellEnd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</w:tr>
      <w:tr w:rsidR="006F3EB9" w:rsidRPr="009C7ABC" w:rsidTr="00F84EBB">
        <w:tc>
          <w:tcPr>
            <w:tcW w:w="637" w:type="dxa"/>
          </w:tcPr>
          <w:p w:rsidR="006F3EB9" w:rsidRPr="009C7ABC" w:rsidRDefault="002A1A5A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00" w:type="dxa"/>
          </w:tcPr>
          <w:p w:rsidR="006F3EB9" w:rsidRPr="009C7ABC" w:rsidRDefault="006F3EB9" w:rsidP="002A1A5A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 w:rsidRPr="009C7ABC">
              <w:rPr>
                <w:rFonts w:ascii="Times New Roman" w:hAnsi="Times New Roman" w:cs="Times New Roman"/>
                <w:sz w:val="28"/>
                <w:szCs w:val="28"/>
              </w:rPr>
              <w:t xml:space="preserve"> София,</w:t>
            </w:r>
          </w:p>
          <w:p w:rsidR="006F3EB9" w:rsidRPr="009C7ABC" w:rsidRDefault="006F3EB9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Ломовцева</w:t>
            </w:r>
            <w:proofErr w:type="spellEnd"/>
            <w:r w:rsidRPr="009C7ABC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5136" w:type="dxa"/>
          </w:tcPr>
          <w:p w:rsidR="006F3EB9" w:rsidRPr="009C7ABC" w:rsidRDefault="006F3EB9" w:rsidP="002A1A5A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И.Шамсутдинов</w:t>
            </w:r>
            <w:proofErr w:type="spellEnd"/>
          </w:p>
          <w:p w:rsidR="006F3EB9" w:rsidRPr="009C7ABC" w:rsidRDefault="006F3EB9" w:rsidP="002A1A5A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«Счастливое детство»</w:t>
            </w:r>
          </w:p>
        </w:tc>
      </w:tr>
      <w:tr w:rsidR="006F3EB9" w:rsidRPr="009C7ABC" w:rsidTr="00F84EBB">
        <w:tc>
          <w:tcPr>
            <w:tcW w:w="637" w:type="dxa"/>
          </w:tcPr>
          <w:p w:rsidR="006F3EB9" w:rsidRPr="009C7ABC" w:rsidRDefault="002A1A5A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00" w:type="dxa"/>
          </w:tcPr>
          <w:p w:rsidR="006F3EB9" w:rsidRPr="009C7ABC" w:rsidRDefault="006F3EB9" w:rsidP="002A1A5A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Абдуллин Тимур</w:t>
            </w:r>
          </w:p>
          <w:p w:rsidR="006F3EB9" w:rsidRPr="009C7ABC" w:rsidRDefault="006F3EB9" w:rsidP="002A1A5A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proofErr w:type="spellStart"/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Умалатов</w:t>
            </w:r>
            <w:proofErr w:type="spellEnd"/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 Александр (аккордеон)</w:t>
            </w:r>
          </w:p>
        </w:tc>
        <w:tc>
          <w:tcPr>
            <w:tcW w:w="5136" w:type="dxa"/>
          </w:tcPr>
          <w:p w:rsidR="006F3EB9" w:rsidRPr="009C7ABC" w:rsidRDefault="006F3EB9" w:rsidP="002A1A5A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Р.Бажилин</w:t>
            </w:r>
            <w:proofErr w:type="spellEnd"/>
          </w:p>
          <w:p w:rsidR="006F3EB9" w:rsidRPr="009C7ABC" w:rsidRDefault="006F3EB9" w:rsidP="002A1A5A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«На лужайке»</w:t>
            </w:r>
          </w:p>
        </w:tc>
      </w:tr>
      <w:tr w:rsidR="006F3EB9" w:rsidRPr="009C7ABC" w:rsidTr="00F84EBB">
        <w:tc>
          <w:tcPr>
            <w:tcW w:w="637" w:type="dxa"/>
          </w:tcPr>
          <w:p w:rsidR="006F3EB9" w:rsidRPr="009C7ABC" w:rsidRDefault="002A1A5A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00" w:type="dxa"/>
          </w:tcPr>
          <w:p w:rsidR="006F3EB9" w:rsidRPr="009C7ABC" w:rsidRDefault="002101E3" w:rsidP="002A1A5A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Ансамбль «Гармоника»</w:t>
            </w:r>
          </w:p>
        </w:tc>
        <w:tc>
          <w:tcPr>
            <w:tcW w:w="5136" w:type="dxa"/>
          </w:tcPr>
          <w:p w:rsidR="006F3EB9" w:rsidRPr="009C7ABC" w:rsidRDefault="00F84EBB" w:rsidP="002A1A5A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</w:rPr>
              <w:t>В.Шаинский</w:t>
            </w:r>
            <w:proofErr w:type="spellEnd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«Антошка»</w:t>
            </w:r>
          </w:p>
        </w:tc>
      </w:tr>
      <w:tr w:rsidR="00F84EBB" w:rsidRPr="009C7ABC" w:rsidTr="00F84EBB">
        <w:tc>
          <w:tcPr>
            <w:tcW w:w="637" w:type="dxa"/>
          </w:tcPr>
          <w:p w:rsidR="00F84EBB" w:rsidRPr="009C7ABC" w:rsidRDefault="002A1A5A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00" w:type="dxa"/>
          </w:tcPr>
          <w:p w:rsidR="00F84EBB" w:rsidRPr="009C7ABC" w:rsidRDefault="00F84EBB" w:rsidP="002A1A5A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Ансамбль «Сувенир»</w:t>
            </w:r>
            <w:r w:rsidR="002101E3"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 </w:t>
            </w:r>
          </w:p>
        </w:tc>
        <w:tc>
          <w:tcPr>
            <w:tcW w:w="5136" w:type="dxa"/>
          </w:tcPr>
          <w:p w:rsidR="00F84EBB" w:rsidRPr="009C7ABC" w:rsidRDefault="00F84EBB" w:rsidP="002A1A5A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</w:rPr>
              <w:t>Р.Бакиров</w:t>
            </w:r>
            <w:proofErr w:type="spellEnd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Обработка </w:t>
            </w:r>
            <w:proofErr w:type="spellStart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</w:rPr>
              <w:t>ар.песни</w:t>
            </w:r>
            <w:proofErr w:type="spellEnd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</w:rPr>
              <w:t>Апипа</w:t>
            </w:r>
            <w:proofErr w:type="spellEnd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84EBB" w:rsidRPr="009C7ABC" w:rsidTr="00F84EBB">
        <w:tc>
          <w:tcPr>
            <w:tcW w:w="637" w:type="dxa"/>
          </w:tcPr>
          <w:p w:rsidR="00F84EBB" w:rsidRPr="009C7ABC" w:rsidRDefault="002A1A5A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00" w:type="dxa"/>
          </w:tcPr>
          <w:p w:rsidR="00F84EBB" w:rsidRPr="009C7ABC" w:rsidRDefault="00F84EBB" w:rsidP="002A1A5A">
            <w:pPr>
              <w:spacing w:before="60" w:after="6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Ансамбль </w:t>
            </w:r>
            <w:proofErr w:type="spellStart"/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блокфлейтистов</w:t>
            </w:r>
            <w:proofErr w:type="spellEnd"/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 </w:t>
            </w:r>
          </w:p>
        </w:tc>
        <w:tc>
          <w:tcPr>
            <w:tcW w:w="5136" w:type="dxa"/>
          </w:tcPr>
          <w:p w:rsidR="00F84EBB" w:rsidRPr="009C7ABC" w:rsidRDefault="00F84EBB" w:rsidP="002A1A5A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</w:rPr>
              <w:t>Л.Бекман</w:t>
            </w:r>
            <w:proofErr w:type="spellEnd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«Елочка»</w:t>
            </w:r>
          </w:p>
        </w:tc>
      </w:tr>
      <w:tr w:rsidR="00F84EBB" w:rsidRPr="009C7ABC" w:rsidTr="00F84EBB">
        <w:tc>
          <w:tcPr>
            <w:tcW w:w="637" w:type="dxa"/>
          </w:tcPr>
          <w:p w:rsidR="00F84EBB" w:rsidRPr="009C7ABC" w:rsidRDefault="002A1A5A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00" w:type="dxa"/>
          </w:tcPr>
          <w:p w:rsidR="00F84EBB" w:rsidRPr="009C7ABC" w:rsidRDefault="002A1A5A" w:rsidP="002A1A5A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Ансамбль «Твикс»: </w:t>
            </w:r>
            <w:proofErr w:type="spellStart"/>
            <w:r w:rsidR="00F84EBB" w:rsidRPr="009C7AB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Ямалиева</w:t>
            </w:r>
            <w:proofErr w:type="spellEnd"/>
            <w:r w:rsidR="00F84EBB" w:rsidRPr="009C7AB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Венера</w:t>
            </w:r>
          </w:p>
          <w:p w:rsidR="00F84EBB" w:rsidRPr="009C7ABC" w:rsidRDefault="00F84EBB" w:rsidP="002A1A5A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Ямалиев</w:t>
            </w:r>
            <w:proofErr w:type="spellEnd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Самат</w:t>
            </w:r>
            <w:proofErr w:type="spellEnd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5136" w:type="dxa"/>
          </w:tcPr>
          <w:p w:rsidR="00F84EBB" w:rsidRPr="009C7ABC" w:rsidRDefault="00F84EBB" w:rsidP="002A1A5A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Н.Торопова</w:t>
            </w:r>
            <w:proofErr w:type="spellEnd"/>
          </w:p>
          <w:p w:rsidR="00F84EBB" w:rsidRPr="009C7ABC" w:rsidRDefault="00F84EBB" w:rsidP="002A1A5A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«Убегаем от грозы»</w:t>
            </w:r>
          </w:p>
        </w:tc>
      </w:tr>
      <w:tr w:rsidR="00F84EBB" w:rsidRPr="009C7ABC" w:rsidTr="00F84EBB">
        <w:tc>
          <w:tcPr>
            <w:tcW w:w="637" w:type="dxa"/>
          </w:tcPr>
          <w:p w:rsidR="00F84EBB" w:rsidRPr="009C7ABC" w:rsidRDefault="002A1A5A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00" w:type="dxa"/>
          </w:tcPr>
          <w:p w:rsidR="00F84EBB" w:rsidRPr="009C7ABC" w:rsidRDefault="00F84EBB" w:rsidP="002A1A5A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Валиахметова</w:t>
            </w:r>
            <w:proofErr w:type="spellEnd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Лейла</w:t>
            </w:r>
          </w:p>
          <w:p w:rsidR="00F84EBB" w:rsidRPr="009C7ABC" w:rsidRDefault="00F84EBB" w:rsidP="002A1A5A">
            <w:pPr>
              <w:spacing w:before="60" w:after="6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proofErr w:type="spellStart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Акбердина</w:t>
            </w:r>
            <w:proofErr w:type="spellEnd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Ева</w:t>
            </w:r>
          </w:p>
        </w:tc>
        <w:tc>
          <w:tcPr>
            <w:tcW w:w="5136" w:type="dxa"/>
          </w:tcPr>
          <w:p w:rsidR="00F84EBB" w:rsidRPr="009C7ABC" w:rsidRDefault="00F84EBB" w:rsidP="002A1A5A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Н.Торопова</w:t>
            </w:r>
            <w:proofErr w:type="spellEnd"/>
          </w:p>
          <w:p w:rsidR="00F84EBB" w:rsidRPr="009C7ABC" w:rsidRDefault="00F84EBB" w:rsidP="002A1A5A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«Мой конек»</w:t>
            </w:r>
          </w:p>
        </w:tc>
      </w:tr>
      <w:tr w:rsidR="00F84EBB" w:rsidRPr="009C7ABC" w:rsidTr="00F84EBB">
        <w:tc>
          <w:tcPr>
            <w:tcW w:w="637" w:type="dxa"/>
          </w:tcPr>
          <w:p w:rsidR="00F84EBB" w:rsidRPr="009C7ABC" w:rsidRDefault="002A1A5A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00" w:type="dxa"/>
          </w:tcPr>
          <w:p w:rsidR="00F84EBB" w:rsidRPr="009C7ABC" w:rsidRDefault="00F84EBB" w:rsidP="002A1A5A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proofErr w:type="spellStart"/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Гимадиева</w:t>
            </w:r>
            <w:proofErr w:type="spellEnd"/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 </w:t>
            </w:r>
            <w:proofErr w:type="spellStart"/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Самира</w:t>
            </w:r>
            <w:proofErr w:type="spellEnd"/>
          </w:p>
          <w:p w:rsidR="00F84EBB" w:rsidRPr="009C7ABC" w:rsidRDefault="00F84EBB" w:rsidP="002A1A5A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Газизова</w:t>
            </w:r>
            <w:proofErr w:type="spellEnd"/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 Фарида</w:t>
            </w:r>
          </w:p>
        </w:tc>
        <w:tc>
          <w:tcPr>
            <w:tcW w:w="5136" w:type="dxa"/>
          </w:tcPr>
          <w:p w:rsidR="00F84EBB" w:rsidRPr="009C7ABC" w:rsidRDefault="00F84EBB" w:rsidP="002A1A5A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К.Хачатурян</w:t>
            </w:r>
            <w:proofErr w:type="spellEnd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«Галоп» из музыки к балету «</w:t>
            </w:r>
            <w:proofErr w:type="spellStart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Чиполлино</w:t>
            </w:r>
            <w:proofErr w:type="spellEnd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</w:tr>
      <w:tr w:rsidR="00F84EBB" w:rsidRPr="009C7ABC" w:rsidTr="00F84EBB">
        <w:tc>
          <w:tcPr>
            <w:tcW w:w="637" w:type="dxa"/>
          </w:tcPr>
          <w:p w:rsidR="00F84EBB" w:rsidRPr="009C7ABC" w:rsidRDefault="00F84EBB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1A5A" w:rsidRPr="009C7A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00" w:type="dxa"/>
          </w:tcPr>
          <w:p w:rsidR="00F84EBB" w:rsidRPr="009C7ABC" w:rsidRDefault="00F84EBB" w:rsidP="002A1A5A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proofErr w:type="spellStart"/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Гимадиева</w:t>
            </w:r>
            <w:proofErr w:type="spellEnd"/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 </w:t>
            </w:r>
            <w:proofErr w:type="spellStart"/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Самира</w:t>
            </w:r>
            <w:proofErr w:type="spellEnd"/>
          </w:p>
          <w:p w:rsidR="00F84EBB" w:rsidRPr="009C7ABC" w:rsidRDefault="00F84EBB" w:rsidP="002A1A5A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proofErr w:type="spellStart"/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Газизова</w:t>
            </w:r>
            <w:proofErr w:type="spellEnd"/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 Фарида</w:t>
            </w:r>
          </w:p>
          <w:p w:rsidR="00F84EBB" w:rsidRPr="009C7ABC" w:rsidRDefault="00F84EBB" w:rsidP="002A1A5A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(флейта, фортепиано)</w:t>
            </w:r>
          </w:p>
        </w:tc>
        <w:tc>
          <w:tcPr>
            <w:tcW w:w="5136" w:type="dxa"/>
          </w:tcPr>
          <w:p w:rsidR="00F84EBB" w:rsidRPr="009C7ABC" w:rsidRDefault="00F84EBB" w:rsidP="002A1A5A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Ш.Шмитц</w:t>
            </w:r>
            <w:proofErr w:type="spellEnd"/>
          </w:p>
          <w:p w:rsidR="00F84EBB" w:rsidRPr="009C7ABC" w:rsidRDefault="00F84EBB" w:rsidP="002A1A5A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«Принцесса танцует вальс»</w:t>
            </w:r>
          </w:p>
        </w:tc>
      </w:tr>
      <w:tr w:rsidR="00F84EBB" w:rsidRPr="009C7ABC" w:rsidTr="00F84EBB">
        <w:tc>
          <w:tcPr>
            <w:tcW w:w="637" w:type="dxa"/>
          </w:tcPr>
          <w:p w:rsidR="00F84EBB" w:rsidRPr="009C7ABC" w:rsidRDefault="00F84EBB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1A5A" w:rsidRPr="009C7A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0" w:type="dxa"/>
          </w:tcPr>
          <w:p w:rsidR="00F84EBB" w:rsidRPr="009C7ABC" w:rsidRDefault="00F84EBB" w:rsidP="002A1A5A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Иванова Ангелина</w:t>
            </w:r>
          </w:p>
          <w:p w:rsidR="00F84EBB" w:rsidRPr="009C7ABC" w:rsidRDefault="00F84EBB" w:rsidP="002A1A5A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Мустафин Искандер</w:t>
            </w:r>
          </w:p>
        </w:tc>
        <w:tc>
          <w:tcPr>
            <w:tcW w:w="5136" w:type="dxa"/>
          </w:tcPr>
          <w:p w:rsidR="00F84EBB" w:rsidRPr="009C7ABC" w:rsidRDefault="00F84EBB" w:rsidP="002A1A5A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Хусаинов «Концертный вальс»</w:t>
            </w:r>
          </w:p>
        </w:tc>
      </w:tr>
      <w:tr w:rsidR="00F84EBB" w:rsidRPr="009C7ABC" w:rsidTr="00F84EBB">
        <w:tc>
          <w:tcPr>
            <w:tcW w:w="637" w:type="dxa"/>
          </w:tcPr>
          <w:p w:rsidR="00F84EBB" w:rsidRPr="009C7ABC" w:rsidRDefault="00F84EBB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1A5A" w:rsidRPr="009C7A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00" w:type="dxa"/>
          </w:tcPr>
          <w:p w:rsidR="00F84EBB" w:rsidRPr="009C7ABC" w:rsidRDefault="00F84EBB" w:rsidP="002A1A5A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proofErr w:type="spellStart"/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Гилазева</w:t>
            </w:r>
            <w:proofErr w:type="spellEnd"/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 </w:t>
            </w:r>
            <w:proofErr w:type="spellStart"/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Аделина</w:t>
            </w:r>
            <w:proofErr w:type="spellEnd"/>
          </w:p>
          <w:p w:rsidR="00F84EBB" w:rsidRPr="009C7ABC" w:rsidRDefault="00F84EBB" w:rsidP="002A1A5A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Степанова </w:t>
            </w:r>
            <w:proofErr w:type="gramStart"/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136" w:type="dxa"/>
          </w:tcPr>
          <w:p w:rsidR="00F84EBB" w:rsidRPr="009C7ABC" w:rsidRDefault="00F84EBB" w:rsidP="002A1A5A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Н.Торопова</w:t>
            </w:r>
            <w:proofErr w:type="spellEnd"/>
          </w:p>
          <w:p w:rsidR="00F84EBB" w:rsidRPr="009C7ABC" w:rsidRDefault="00F84EBB" w:rsidP="002A1A5A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«Хрустальный дворец принцессы эльфов»</w:t>
            </w:r>
          </w:p>
        </w:tc>
      </w:tr>
      <w:tr w:rsidR="00F84EBB" w:rsidRPr="009C7ABC" w:rsidTr="00F84EBB">
        <w:tc>
          <w:tcPr>
            <w:tcW w:w="637" w:type="dxa"/>
          </w:tcPr>
          <w:p w:rsidR="00F84EBB" w:rsidRPr="009C7ABC" w:rsidRDefault="00F84EBB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1A5A" w:rsidRPr="009C7A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00" w:type="dxa"/>
          </w:tcPr>
          <w:p w:rsidR="00F84EBB" w:rsidRPr="009C7ABC" w:rsidRDefault="00F84EBB" w:rsidP="002A1A5A">
            <w:pPr>
              <w:widowControl w:val="0"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proofErr w:type="spellStart"/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Гилазева</w:t>
            </w:r>
            <w:proofErr w:type="spellEnd"/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 </w:t>
            </w:r>
            <w:proofErr w:type="spellStart"/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Аделина</w:t>
            </w:r>
            <w:proofErr w:type="spellEnd"/>
          </w:p>
          <w:p w:rsidR="00F84EBB" w:rsidRPr="009C7ABC" w:rsidRDefault="00F84EBB" w:rsidP="002A1A5A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Степанова </w:t>
            </w:r>
            <w:proofErr w:type="gramStart"/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136" w:type="dxa"/>
          </w:tcPr>
          <w:p w:rsidR="00F84EBB" w:rsidRPr="009C7ABC" w:rsidRDefault="00F84EBB" w:rsidP="002A1A5A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В.А.Моцарт</w:t>
            </w:r>
            <w:proofErr w:type="spellEnd"/>
          </w:p>
          <w:p w:rsidR="00F84EBB" w:rsidRPr="009C7ABC" w:rsidRDefault="00F84EBB" w:rsidP="002A1A5A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«Весенняя песня»</w:t>
            </w:r>
          </w:p>
        </w:tc>
      </w:tr>
      <w:tr w:rsidR="00F84EBB" w:rsidRPr="009C7ABC" w:rsidTr="00F84EBB">
        <w:tc>
          <w:tcPr>
            <w:tcW w:w="637" w:type="dxa"/>
          </w:tcPr>
          <w:p w:rsidR="00F84EBB" w:rsidRPr="009C7ABC" w:rsidRDefault="00F84EBB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1A5A" w:rsidRPr="009C7A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00" w:type="dxa"/>
          </w:tcPr>
          <w:p w:rsidR="00F84EBB" w:rsidRPr="009C7ABC" w:rsidRDefault="00F84EBB" w:rsidP="002A1A5A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Сафина </w:t>
            </w:r>
            <w:proofErr w:type="spellStart"/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Адиля</w:t>
            </w:r>
            <w:proofErr w:type="spellEnd"/>
          </w:p>
          <w:p w:rsidR="00F84EBB" w:rsidRPr="009C7ABC" w:rsidRDefault="00F84EBB" w:rsidP="002A1A5A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proofErr w:type="spellStart"/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Хамидуллина</w:t>
            </w:r>
            <w:proofErr w:type="spellEnd"/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 </w:t>
            </w:r>
            <w:proofErr w:type="spellStart"/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Ляйсан</w:t>
            </w:r>
            <w:proofErr w:type="spellEnd"/>
          </w:p>
        </w:tc>
        <w:tc>
          <w:tcPr>
            <w:tcW w:w="5136" w:type="dxa"/>
          </w:tcPr>
          <w:p w:rsidR="00F84EBB" w:rsidRPr="009C7ABC" w:rsidRDefault="00F84EBB" w:rsidP="002A1A5A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Ю.Весняк</w:t>
            </w:r>
            <w:proofErr w:type="spellEnd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«Вальс леса»</w:t>
            </w:r>
          </w:p>
        </w:tc>
      </w:tr>
      <w:tr w:rsidR="00F84EBB" w:rsidRPr="009C7ABC" w:rsidTr="00F84EBB">
        <w:tc>
          <w:tcPr>
            <w:tcW w:w="637" w:type="dxa"/>
          </w:tcPr>
          <w:p w:rsidR="00F84EBB" w:rsidRPr="009C7ABC" w:rsidRDefault="00F84EBB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1A5A" w:rsidRPr="009C7A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00" w:type="dxa"/>
          </w:tcPr>
          <w:p w:rsidR="00F84EBB" w:rsidRPr="009C7ABC" w:rsidRDefault="00F84EBB" w:rsidP="002A1A5A">
            <w:pPr>
              <w:widowControl w:val="0"/>
              <w:suppressAutoHyphens/>
              <w:snapToGrid w:val="0"/>
              <w:spacing w:before="60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  <w:proofErr w:type="spellStart"/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Тишанькин</w:t>
            </w:r>
            <w:proofErr w:type="spellEnd"/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 xml:space="preserve"> Ярослав</w:t>
            </w:r>
          </w:p>
          <w:p w:rsidR="00F84EBB" w:rsidRPr="009C7ABC" w:rsidRDefault="00F84EBB" w:rsidP="002A1A5A">
            <w:pPr>
              <w:widowControl w:val="0"/>
              <w:suppressAutoHyphens/>
              <w:snapToGrid w:val="0"/>
              <w:spacing w:before="60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  <w:proofErr w:type="spellStart"/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Кутьин</w:t>
            </w:r>
            <w:proofErr w:type="spellEnd"/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 xml:space="preserve"> Егор</w:t>
            </w:r>
          </w:p>
          <w:p w:rsidR="00F84EBB" w:rsidRPr="009C7ABC" w:rsidRDefault="00F84EBB" w:rsidP="002A1A5A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Кузьмин Егор</w:t>
            </w:r>
          </w:p>
        </w:tc>
        <w:tc>
          <w:tcPr>
            <w:tcW w:w="5136" w:type="dxa"/>
          </w:tcPr>
          <w:p w:rsidR="00F84EBB" w:rsidRPr="009C7ABC" w:rsidRDefault="00F84EBB" w:rsidP="002A1A5A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«Скамеечка» мексиканская </w:t>
            </w:r>
            <w:proofErr w:type="spellStart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</w:rPr>
              <w:t>нар</w:t>
            </w:r>
            <w:proofErr w:type="gramStart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</w:rPr>
              <w:t>есня</w:t>
            </w:r>
            <w:proofErr w:type="spellEnd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</w:rPr>
              <w:t>обр.В.Калинина</w:t>
            </w:r>
            <w:proofErr w:type="spellEnd"/>
          </w:p>
        </w:tc>
      </w:tr>
      <w:tr w:rsidR="00F84EBB" w:rsidRPr="009C7ABC" w:rsidTr="00F84EBB">
        <w:tc>
          <w:tcPr>
            <w:tcW w:w="637" w:type="dxa"/>
          </w:tcPr>
          <w:p w:rsidR="00F84EBB" w:rsidRPr="009C7ABC" w:rsidRDefault="00F84EBB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2A1A5A" w:rsidRPr="009C7AB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00" w:type="dxa"/>
          </w:tcPr>
          <w:p w:rsidR="00F84EBB" w:rsidRPr="009C7ABC" w:rsidRDefault="00F84EBB" w:rsidP="002A1A5A">
            <w:pPr>
              <w:widowControl w:val="0"/>
              <w:suppressAutoHyphens/>
              <w:snapToGrid w:val="0"/>
              <w:spacing w:before="60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Ансамбль «Квинта +»</w:t>
            </w:r>
          </w:p>
        </w:tc>
        <w:tc>
          <w:tcPr>
            <w:tcW w:w="5136" w:type="dxa"/>
          </w:tcPr>
          <w:p w:rsidR="00F84EBB" w:rsidRPr="009C7ABC" w:rsidRDefault="00F84EBB" w:rsidP="002A1A5A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И.Шамсутдинов</w:t>
            </w:r>
            <w:proofErr w:type="spellEnd"/>
          </w:p>
          <w:p w:rsidR="00F84EBB" w:rsidRPr="009C7ABC" w:rsidRDefault="00F84EBB" w:rsidP="002A1A5A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«Счастливое детство»</w:t>
            </w:r>
          </w:p>
        </w:tc>
      </w:tr>
      <w:tr w:rsidR="00F84EBB" w:rsidRPr="009C7ABC" w:rsidTr="00F84EBB">
        <w:tc>
          <w:tcPr>
            <w:tcW w:w="637" w:type="dxa"/>
          </w:tcPr>
          <w:p w:rsidR="00F84EBB" w:rsidRPr="009C7ABC" w:rsidRDefault="00F84EBB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1A5A" w:rsidRPr="009C7AB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00" w:type="dxa"/>
          </w:tcPr>
          <w:p w:rsidR="00F84EBB" w:rsidRPr="009C7ABC" w:rsidRDefault="00F84EBB" w:rsidP="002A1A5A">
            <w:pP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Ансамбль гитаристов</w:t>
            </w:r>
          </w:p>
          <w:p w:rsidR="00F84EBB" w:rsidRPr="009C7ABC" w:rsidRDefault="00F84EBB" w:rsidP="002A1A5A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5136" w:type="dxa"/>
          </w:tcPr>
          <w:p w:rsidR="00F84EBB" w:rsidRPr="009C7ABC" w:rsidRDefault="00F84EBB" w:rsidP="002A1A5A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Е.Поплянова</w:t>
            </w:r>
            <w:proofErr w:type="spellEnd"/>
          </w:p>
          <w:p w:rsidR="00F84EBB" w:rsidRPr="009C7ABC" w:rsidRDefault="00F84EBB" w:rsidP="002A1A5A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«Счастливые башмаки»</w:t>
            </w:r>
          </w:p>
        </w:tc>
      </w:tr>
      <w:tr w:rsidR="00F84EBB" w:rsidRPr="009C7ABC" w:rsidTr="00F84EBB">
        <w:tc>
          <w:tcPr>
            <w:tcW w:w="637" w:type="dxa"/>
          </w:tcPr>
          <w:p w:rsidR="00F84EBB" w:rsidRPr="009C7ABC" w:rsidRDefault="00F84EBB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1A5A" w:rsidRPr="009C7AB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00" w:type="dxa"/>
          </w:tcPr>
          <w:p w:rsidR="00F84EBB" w:rsidRPr="009C7ABC" w:rsidRDefault="00F84EBB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Галкина Ангелина (домра)</w:t>
            </w:r>
          </w:p>
          <w:p w:rsidR="00F84EBB" w:rsidRPr="009C7ABC" w:rsidRDefault="00F84EBB" w:rsidP="002A1A5A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 xml:space="preserve">Сорокина Елена </w:t>
            </w:r>
            <w:proofErr w:type="spellStart"/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Викт</w:t>
            </w:r>
            <w:proofErr w:type="spellEnd"/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36" w:type="dxa"/>
          </w:tcPr>
          <w:p w:rsidR="00F84EBB" w:rsidRPr="009C7ABC" w:rsidRDefault="00F84EBB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Э.Меццакапо</w:t>
            </w:r>
            <w:proofErr w:type="spellEnd"/>
          </w:p>
          <w:p w:rsidR="00F84EBB" w:rsidRPr="009C7ABC" w:rsidRDefault="00F84EBB" w:rsidP="002A1A5A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Болеро «Толедо»</w:t>
            </w:r>
          </w:p>
        </w:tc>
      </w:tr>
      <w:tr w:rsidR="00F84EBB" w:rsidRPr="009C7ABC" w:rsidTr="00F84EBB">
        <w:tc>
          <w:tcPr>
            <w:tcW w:w="637" w:type="dxa"/>
          </w:tcPr>
          <w:p w:rsidR="00F84EBB" w:rsidRPr="009C7ABC" w:rsidRDefault="002A1A5A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400" w:type="dxa"/>
          </w:tcPr>
          <w:p w:rsidR="00F84EBB" w:rsidRPr="009C7ABC" w:rsidRDefault="00F84EBB" w:rsidP="002A1A5A">
            <w:pP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Ансамбль «</w:t>
            </w:r>
            <w:proofErr w:type="spellStart"/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Гармошечка</w:t>
            </w:r>
            <w:proofErr w:type="spellEnd"/>
            <w:r w:rsidRPr="009C7AB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»  </w:t>
            </w:r>
          </w:p>
        </w:tc>
        <w:tc>
          <w:tcPr>
            <w:tcW w:w="5136" w:type="dxa"/>
          </w:tcPr>
          <w:p w:rsidR="00F84EBB" w:rsidRPr="009C7ABC" w:rsidRDefault="00F84EBB" w:rsidP="002A1A5A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М.Блантер</w:t>
            </w:r>
            <w:proofErr w:type="spellEnd"/>
            <w:r w:rsidRPr="009C7ABC">
              <w:rPr>
                <w:rFonts w:ascii="Times New Roman" w:hAnsi="Times New Roman" w:cs="Times New Roman"/>
                <w:sz w:val="28"/>
                <w:szCs w:val="28"/>
              </w:rPr>
              <w:t xml:space="preserve"> «Песенка военных корреспондентов»</w:t>
            </w:r>
          </w:p>
        </w:tc>
      </w:tr>
      <w:tr w:rsidR="00F84EBB" w:rsidRPr="009C7ABC" w:rsidTr="00F84EBB">
        <w:tc>
          <w:tcPr>
            <w:tcW w:w="637" w:type="dxa"/>
          </w:tcPr>
          <w:p w:rsidR="00F84EBB" w:rsidRPr="009C7ABC" w:rsidRDefault="00F84EBB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101E3" w:rsidRPr="009C7A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00" w:type="dxa"/>
          </w:tcPr>
          <w:p w:rsidR="00F84EBB" w:rsidRPr="009C7ABC" w:rsidRDefault="00F84EBB" w:rsidP="002A1A5A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Варламова Арина </w:t>
            </w:r>
            <w:proofErr w:type="spellStart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Галимзянова</w:t>
            </w:r>
            <w:proofErr w:type="spellEnd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Алия</w:t>
            </w:r>
            <w:proofErr w:type="spellEnd"/>
          </w:p>
        </w:tc>
        <w:tc>
          <w:tcPr>
            <w:tcW w:w="5136" w:type="dxa"/>
          </w:tcPr>
          <w:p w:rsidR="00F84EBB" w:rsidRPr="009C7ABC" w:rsidRDefault="00F84EBB" w:rsidP="002A1A5A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В.Гаврилин</w:t>
            </w:r>
            <w:proofErr w:type="spellEnd"/>
            <w:r w:rsidRPr="009C7ABC">
              <w:rPr>
                <w:rFonts w:ascii="Times New Roman" w:hAnsi="Times New Roman" w:cs="Times New Roman"/>
                <w:sz w:val="28"/>
                <w:szCs w:val="28"/>
              </w:rPr>
              <w:t xml:space="preserve">  «Марш»</w:t>
            </w:r>
          </w:p>
        </w:tc>
      </w:tr>
      <w:tr w:rsidR="00F84EBB" w:rsidRPr="009C7ABC" w:rsidTr="00F84EBB">
        <w:tc>
          <w:tcPr>
            <w:tcW w:w="637" w:type="dxa"/>
          </w:tcPr>
          <w:p w:rsidR="00F84EBB" w:rsidRPr="009C7ABC" w:rsidRDefault="00F84EBB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A1A5A" w:rsidRPr="009C7A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0" w:type="dxa"/>
          </w:tcPr>
          <w:p w:rsidR="00F84EBB" w:rsidRPr="009C7ABC" w:rsidRDefault="00F84EBB" w:rsidP="002A1A5A">
            <w:pPr>
              <w:widowControl w:val="0"/>
              <w:suppressAutoHyphens/>
              <w:snapToGrid w:val="0"/>
              <w:spacing w:before="60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  <w:proofErr w:type="spellStart"/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Фаезова</w:t>
            </w:r>
            <w:proofErr w:type="spellEnd"/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 xml:space="preserve"> </w:t>
            </w:r>
            <w:proofErr w:type="spellStart"/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Диляра</w:t>
            </w:r>
            <w:proofErr w:type="spellEnd"/>
          </w:p>
          <w:p w:rsidR="00F84EBB" w:rsidRPr="009C7ABC" w:rsidRDefault="00F84EBB" w:rsidP="002A1A5A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proofErr w:type="spellStart"/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Паскарь</w:t>
            </w:r>
            <w:proofErr w:type="spellEnd"/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 xml:space="preserve"> Юлия</w:t>
            </w:r>
          </w:p>
        </w:tc>
        <w:tc>
          <w:tcPr>
            <w:tcW w:w="5136" w:type="dxa"/>
          </w:tcPr>
          <w:p w:rsidR="00F84EBB" w:rsidRPr="009C7ABC" w:rsidRDefault="00F84EBB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Е.Петербургский</w:t>
            </w:r>
            <w:proofErr w:type="gramStart"/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бр.Ю.Андреева</w:t>
            </w:r>
            <w:proofErr w:type="spellEnd"/>
          </w:p>
          <w:p w:rsidR="00F84EBB" w:rsidRPr="009C7ABC" w:rsidRDefault="00F84EBB" w:rsidP="002A1A5A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«Синий платочек»</w:t>
            </w:r>
          </w:p>
        </w:tc>
      </w:tr>
    </w:tbl>
    <w:p w:rsidR="002101E3" w:rsidRPr="009C7ABC" w:rsidRDefault="002101E3" w:rsidP="002101E3">
      <w:pPr>
        <w:tabs>
          <w:tab w:val="left" w:pos="1845"/>
        </w:tabs>
        <w:spacing w:before="24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F3EB9" w:rsidRPr="009C7ABC" w:rsidRDefault="006F3EB9" w:rsidP="002101E3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8"/>
          <w:szCs w:val="28"/>
          <w:u w:val="single"/>
        </w:rPr>
      </w:pPr>
      <w:r w:rsidRPr="009C7ABC"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8"/>
          <w:szCs w:val="28"/>
          <w:u w:val="single"/>
        </w:rPr>
        <w:t>2 отделение       Категория – Многопрофильные учреждения</w:t>
      </w:r>
    </w:p>
    <w:p w:rsidR="006F3EB9" w:rsidRPr="009C7ABC" w:rsidRDefault="006F3EB9" w:rsidP="002101E3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8"/>
          <w:szCs w:val="28"/>
          <w:u w:val="single"/>
        </w:rPr>
      </w:pPr>
    </w:p>
    <w:tbl>
      <w:tblPr>
        <w:tblStyle w:val="a3"/>
        <w:tblW w:w="1020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5103"/>
      </w:tblGrid>
      <w:tr w:rsidR="002101E3" w:rsidRPr="009C7ABC" w:rsidTr="002101E3">
        <w:tc>
          <w:tcPr>
            <w:tcW w:w="709" w:type="dxa"/>
          </w:tcPr>
          <w:p w:rsidR="002101E3" w:rsidRPr="009C7ABC" w:rsidRDefault="002101E3" w:rsidP="002101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2101E3" w:rsidRPr="009C7ABC" w:rsidRDefault="002101E3" w:rsidP="002101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  <w:p w:rsidR="002101E3" w:rsidRPr="009C7ABC" w:rsidRDefault="002101E3" w:rsidP="002101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2101E3" w:rsidRPr="009C7ABC" w:rsidRDefault="002101E3" w:rsidP="002101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b/>
                <w:sz w:val="28"/>
                <w:szCs w:val="28"/>
              </w:rPr>
              <w:t>Произведение</w:t>
            </w:r>
          </w:p>
        </w:tc>
      </w:tr>
      <w:tr w:rsidR="002101E3" w:rsidRPr="009C7ABC" w:rsidTr="002101E3">
        <w:tc>
          <w:tcPr>
            <w:tcW w:w="709" w:type="dxa"/>
          </w:tcPr>
          <w:p w:rsidR="002101E3" w:rsidRPr="009C7ABC" w:rsidRDefault="002101E3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A1A5A" w:rsidRPr="009C7A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2101E3" w:rsidRPr="009C7ABC" w:rsidRDefault="002101E3" w:rsidP="002101E3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Сулейманова Эмилия (балалайка)</w:t>
            </w:r>
          </w:p>
        </w:tc>
        <w:tc>
          <w:tcPr>
            <w:tcW w:w="5103" w:type="dxa"/>
          </w:tcPr>
          <w:p w:rsidR="002101E3" w:rsidRPr="009C7ABC" w:rsidRDefault="002101E3" w:rsidP="00210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ар.песня</w:t>
            </w:r>
            <w:proofErr w:type="spellEnd"/>
            <w:r w:rsidRPr="009C7ABC">
              <w:rPr>
                <w:rFonts w:ascii="Times New Roman" w:hAnsi="Times New Roman" w:cs="Times New Roman"/>
                <w:sz w:val="28"/>
                <w:szCs w:val="28"/>
              </w:rPr>
              <w:t xml:space="preserve"> «Су </w:t>
            </w:r>
            <w:proofErr w:type="spellStart"/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буйлап</w:t>
            </w:r>
            <w:proofErr w:type="spellEnd"/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» в обр.</w:t>
            </w:r>
          </w:p>
          <w:p w:rsidR="002101E3" w:rsidRPr="009C7ABC" w:rsidRDefault="002101E3" w:rsidP="00210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Анвара Бакирова</w:t>
            </w:r>
          </w:p>
        </w:tc>
      </w:tr>
      <w:tr w:rsidR="002101E3" w:rsidRPr="009C7ABC" w:rsidTr="002101E3">
        <w:tc>
          <w:tcPr>
            <w:tcW w:w="709" w:type="dxa"/>
          </w:tcPr>
          <w:p w:rsidR="002101E3" w:rsidRPr="009C7ABC" w:rsidRDefault="002101E3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A1A5A" w:rsidRPr="009C7A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2101E3" w:rsidRPr="009C7ABC" w:rsidRDefault="002101E3" w:rsidP="002101E3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Абросимова Варвара (домра)</w:t>
            </w:r>
          </w:p>
        </w:tc>
        <w:tc>
          <w:tcPr>
            <w:tcW w:w="5103" w:type="dxa"/>
          </w:tcPr>
          <w:p w:rsidR="002101E3" w:rsidRPr="009C7ABC" w:rsidRDefault="002101E3" w:rsidP="002101E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«Урман </w:t>
            </w:r>
            <w:proofErr w:type="spellStart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</w:rPr>
              <w:t>кызы</w:t>
            </w:r>
            <w:proofErr w:type="spellEnd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</w:rPr>
              <w:t>» в обр.</w:t>
            </w: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 xml:space="preserve"> Анвара Бакирова</w:t>
            </w:r>
          </w:p>
        </w:tc>
      </w:tr>
      <w:tr w:rsidR="002101E3" w:rsidRPr="009C7ABC" w:rsidTr="002101E3">
        <w:tc>
          <w:tcPr>
            <w:tcW w:w="709" w:type="dxa"/>
          </w:tcPr>
          <w:p w:rsidR="002101E3" w:rsidRPr="009C7ABC" w:rsidRDefault="002101E3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A1A5A" w:rsidRPr="009C7A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2101E3" w:rsidRPr="009C7ABC" w:rsidRDefault="002101E3" w:rsidP="002101E3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Севастьянова Дарья</w:t>
            </w:r>
          </w:p>
          <w:p w:rsidR="002101E3" w:rsidRPr="009C7ABC" w:rsidRDefault="002101E3" w:rsidP="002101E3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(балалайка)</w:t>
            </w:r>
          </w:p>
        </w:tc>
        <w:tc>
          <w:tcPr>
            <w:tcW w:w="5103" w:type="dxa"/>
          </w:tcPr>
          <w:p w:rsidR="002101E3" w:rsidRPr="009C7ABC" w:rsidRDefault="002101E3" w:rsidP="002A1A5A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ар.песня</w:t>
            </w:r>
            <w:proofErr w:type="spellEnd"/>
            <w:r w:rsidRPr="009C7ABC">
              <w:rPr>
                <w:rFonts w:ascii="Times New Roman" w:hAnsi="Times New Roman" w:cs="Times New Roman"/>
                <w:sz w:val="28"/>
                <w:szCs w:val="28"/>
              </w:rPr>
              <w:t xml:space="preserve"> «На зеленом лугу»</w:t>
            </w:r>
            <w:r w:rsidR="002A1A5A" w:rsidRPr="009C7ABC">
              <w:rPr>
                <w:rFonts w:ascii="Times New Roman" w:hAnsi="Times New Roman" w:cs="Times New Roman"/>
                <w:sz w:val="28"/>
                <w:szCs w:val="28"/>
              </w:rPr>
              <w:t xml:space="preserve"> Обр. </w:t>
            </w: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Салина</w:t>
            </w:r>
            <w:proofErr w:type="spellEnd"/>
          </w:p>
        </w:tc>
      </w:tr>
      <w:tr w:rsidR="002101E3" w:rsidRPr="009C7ABC" w:rsidTr="002101E3">
        <w:tc>
          <w:tcPr>
            <w:tcW w:w="709" w:type="dxa"/>
          </w:tcPr>
          <w:p w:rsidR="002101E3" w:rsidRPr="009C7ABC" w:rsidRDefault="002101E3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A1A5A" w:rsidRPr="009C7A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2101E3" w:rsidRPr="009C7ABC" w:rsidRDefault="002101E3" w:rsidP="002101E3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Уразов</w:t>
            </w:r>
            <w:proofErr w:type="spellEnd"/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 xml:space="preserve"> Алишер (домра)</w:t>
            </w:r>
          </w:p>
        </w:tc>
        <w:tc>
          <w:tcPr>
            <w:tcW w:w="5103" w:type="dxa"/>
          </w:tcPr>
          <w:p w:rsidR="002101E3" w:rsidRPr="009C7ABC" w:rsidRDefault="002101E3" w:rsidP="002101E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</w:rPr>
              <w:t>Риф Ильясов «Юмореска»</w:t>
            </w:r>
          </w:p>
        </w:tc>
      </w:tr>
      <w:tr w:rsidR="002101E3" w:rsidRPr="009C7ABC" w:rsidTr="002101E3">
        <w:tc>
          <w:tcPr>
            <w:tcW w:w="709" w:type="dxa"/>
          </w:tcPr>
          <w:p w:rsidR="002101E3" w:rsidRPr="009C7ABC" w:rsidRDefault="002101E3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A1A5A" w:rsidRPr="009C7AB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2101E3" w:rsidRPr="009C7ABC" w:rsidRDefault="002101E3" w:rsidP="002101E3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Мурзенков Арсений</w:t>
            </w:r>
          </w:p>
        </w:tc>
        <w:tc>
          <w:tcPr>
            <w:tcW w:w="5103" w:type="dxa"/>
          </w:tcPr>
          <w:p w:rsidR="002101E3" w:rsidRPr="009C7ABC" w:rsidRDefault="002101E3" w:rsidP="002101E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Эдуард </w:t>
            </w:r>
            <w:proofErr w:type="spellStart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Галимов</w:t>
            </w:r>
            <w:proofErr w:type="spellEnd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«Масленица»</w:t>
            </w:r>
          </w:p>
        </w:tc>
      </w:tr>
      <w:tr w:rsidR="002101E3" w:rsidRPr="009C7ABC" w:rsidTr="002101E3">
        <w:tc>
          <w:tcPr>
            <w:tcW w:w="709" w:type="dxa"/>
          </w:tcPr>
          <w:p w:rsidR="002101E3" w:rsidRPr="009C7ABC" w:rsidRDefault="002101E3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A1A5A" w:rsidRPr="009C7AB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2101E3" w:rsidRPr="009C7ABC" w:rsidRDefault="002101E3" w:rsidP="002101E3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Ансамбль «Нотный прибой» (</w:t>
            </w:r>
            <w:proofErr w:type="spellStart"/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мл</w:t>
            </w:r>
            <w:proofErr w:type="gramStart"/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.г</w:t>
            </w:r>
            <w:proofErr w:type="gramEnd"/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р</w:t>
            </w:r>
            <w:proofErr w:type="spellEnd"/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.)</w:t>
            </w:r>
          </w:p>
        </w:tc>
        <w:tc>
          <w:tcPr>
            <w:tcW w:w="5103" w:type="dxa"/>
          </w:tcPr>
          <w:p w:rsidR="002101E3" w:rsidRPr="009C7ABC" w:rsidRDefault="002101E3" w:rsidP="002101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Людмила Иванова «Тема с вариациями»</w:t>
            </w:r>
          </w:p>
        </w:tc>
      </w:tr>
      <w:tr w:rsidR="002101E3" w:rsidRPr="009C7ABC" w:rsidTr="002101E3">
        <w:tc>
          <w:tcPr>
            <w:tcW w:w="709" w:type="dxa"/>
          </w:tcPr>
          <w:p w:rsidR="002101E3" w:rsidRPr="009C7ABC" w:rsidRDefault="002A1A5A" w:rsidP="00210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394" w:type="dxa"/>
          </w:tcPr>
          <w:p w:rsidR="002101E3" w:rsidRPr="009C7ABC" w:rsidRDefault="002101E3" w:rsidP="002101E3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Гамзов</w:t>
            </w:r>
            <w:proofErr w:type="spellEnd"/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 xml:space="preserve"> Владимир</w:t>
            </w:r>
          </w:p>
        </w:tc>
        <w:tc>
          <w:tcPr>
            <w:tcW w:w="5103" w:type="dxa"/>
          </w:tcPr>
          <w:p w:rsidR="002101E3" w:rsidRPr="009C7ABC" w:rsidRDefault="002101E3" w:rsidP="002101E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C7AB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В.Гамзов</w:t>
            </w:r>
            <w:proofErr w:type="spellEnd"/>
            <w:r w:rsidRPr="009C7AB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«Нерешаемое»</w:t>
            </w:r>
          </w:p>
        </w:tc>
      </w:tr>
      <w:tr w:rsidR="002101E3" w:rsidRPr="009C7ABC" w:rsidTr="002101E3">
        <w:tc>
          <w:tcPr>
            <w:tcW w:w="709" w:type="dxa"/>
          </w:tcPr>
          <w:p w:rsidR="002101E3" w:rsidRPr="009C7ABC" w:rsidRDefault="002101E3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A1A5A" w:rsidRPr="009C7AB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394" w:type="dxa"/>
          </w:tcPr>
          <w:p w:rsidR="002101E3" w:rsidRPr="009C7ABC" w:rsidRDefault="002101E3" w:rsidP="002101E3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Нурмухаметов</w:t>
            </w:r>
            <w:proofErr w:type="spellEnd"/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 xml:space="preserve"> </w:t>
            </w:r>
            <w:proofErr w:type="spellStart"/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Бахтияр</w:t>
            </w:r>
            <w:proofErr w:type="spellEnd"/>
          </w:p>
        </w:tc>
        <w:tc>
          <w:tcPr>
            <w:tcW w:w="5103" w:type="dxa"/>
          </w:tcPr>
          <w:p w:rsidR="002101E3" w:rsidRPr="009C7ABC" w:rsidRDefault="002101E3" w:rsidP="002101E3">
            <w:pPr>
              <w:suppressLineNumbers/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Эдуард </w:t>
            </w:r>
            <w:proofErr w:type="spellStart"/>
            <w:r w:rsidRPr="009C7AB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Галимов</w:t>
            </w:r>
            <w:proofErr w:type="spellEnd"/>
            <w:r w:rsidRPr="009C7AB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«Пляски вокруг чучела»</w:t>
            </w:r>
          </w:p>
        </w:tc>
      </w:tr>
      <w:tr w:rsidR="002101E3" w:rsidRPr="009C7ABC" w:rsidTr="002101E3">
        <w:tc>
          <w:tcPr>
            <w:tcW w:w="709" w:type="dxa"/>
          </w:tcPr>
          <w:p w:rsidR="002101E3" w:rsidRPr="009C7ABC" w:rsidRDefault="002101E3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A1A5A" w:rsidRPr="009C7A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2101E3" w:rsidRPr="009C7ABC" w:rsidRDefault="002101E3" w:rsidP="002101E3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 xml:space="preserve">Ансамбль «Сириус </w:t>
            </w:r>
            <w:proofErr w:type="gramStart"/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Арт</w:t>
            </w:r>
            <w:proofErr w:type="gramEnd"/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»</w:t>
            </w:r>
          </w:p>
        </w:tc>
        <w:tc>
          <w:tcPr>
            <w:tcW w:w="5103" w:type="dxa"/>
          </w:tcPr>
          <w:p w:rsidR="002101E3" w:rsidRPr="009C7ABC" w:rsidRDefault="002101E3" w:rsidP="002101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Пол Маккартни «Вчера»</w:t>
            </w:r>
          </w:p>
        </w:tc>
      </w:tr>
      <w:tr w:rsidR="002101E3" w:rsidRPr="009C7ABC" w:rsidTr="002101E3">
        <w:tc>
          <w:tcPr>
            <w:tcW w:w="709" w:type="dxa"/>
          </w:tcPr>
          <w:p w:rsidR="002101E3" w:rsidRPr="009C7ABC" w:rsidRDefault="002101E3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A1A5A" w:rsidRPr="009C7A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2101E3" w:rsidRPr="009C7ABC" w:rsidRDefault="002101E3" w:rsidP="002101E3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Ансамбль «Нотный прибой» (</w:t>
            </w:r>
            <w:proofErr w:type="spellStart"/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ст</w:t>
            </w:r>
            <w:proofErr w:type="spellEnd"/>
            <w:proofErr w:type="gramStart"/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..</w:t>
            </w:r>
            <w:proofErr w:type="gramEnd"/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гр.)</w:t>
            </w:r>
          </w:p>
        </w:tc>
        <w:tc>
          <w:tcPr>
            <w:tcW w:w="5103" w:type="dxa"/>
          </w:tcPr>
          <w:p w:rsidR="002101E3" w:rsidRPr="009C7ABC" w:rsidRDefault="002101E3" w:rsidP="002101E3">
            <w:pPr>
              <w:suppressLineNumbers/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</w:rPr>
              <w:t>Шамши</w:t>
            </w:r>
            <w:proofErr w:type="spellEnd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</w:rPr>
              <w:t>Колдаяков</w:t>
            </w:r>
            <w:proofErr w:type="spellEnd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</w:rPr>
              <w:t>Эниемэ</w:t>
            </w:r>
            <w:proofErr w:type="spellEnd"/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</w:rPr>
              <w:t>» (моей маме)</w:t>
            </w:r>
          </w:p>
        </w:tc>
      </w:tr>
      <w:tr w:rsidR="002101E3" w:rsidRPr="009C7ABC" w:rsidTr="002101E3">
        <w:tc>
          <w:tcPr>
            <w:tcW w:w="709" w:type="dxa"/>
          </w:tcPr>
          <w:p w:rsidR="002101E3" w:rsidRPr="009C7ABC" w:rsidRDefault="002101E3" w:rsidP="002A1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A1A5A" w:rsidRPr="009C7A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2101E3" w:rsidRPr="009C7ABC" w:rsidRDefault="002101E3" w:rsidP="002101E3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 xml:space="preserve">Ансамбль «Сириус </w:t>
            </w:r>
            <w:proofErr w:type="gramStart"/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Арт</w:t>
            </w:r>
            <w:proofErr w:type="gramEnd"/>
            <w:r w:rsidRPr="009C7AB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»</w:t>
            </w:r>
          </w:p>
        </w:tc>
        <w:tc>
          <w:tcPr>
            <w:tcW w:w="5103" w:type="dxa"/>
          </w:tcPr>
          <w:p w:rsidR="002101E3" w:rsidRPr="009C7ABC" w:rsidRDefault="002101E3" w:rsidP="002101E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7ABC">
              <w:rPr>
                <w:rFonts w:ascii="Times New Roman" w:eastAsia="Times New Roman" w:hAnsi="Times New Roman" w:cs="Times New Roman"/>
                <w:sz w:val="28"/>
                <w:szCs w:val="28"/>
              </w:rPr>
              <w:t>Элвис Пресли «Не могу не влюбиться»</w:t>
            </w:r>
          </w:p>
        </w:tc>
      </w:tr>
    </w:tbl>
    <w:p w:rsidR="006F3EB9" w:rsidRPr="009C7ABC" w:rsidRDefault="006F3EB9" w:rsidP="002101E3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</w:p>
    <w:p w:rsidR="006F3EB9" w:rsidRPr="009C7ABC" w:rsidRDefault="006F3EB9" w:rsidP="002101E3">
      <w:pPr>
        <w:tabs>
          <w:tab w:val="left" w:pos="690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6F3EB9" w:rsidRPr="009C7ABC" w:rsidRDefault="006F3EB9" w:rsidP="002101E3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</w:p>
    <w:p w:rsidR="005B4F26" w:rsidRPr="009C7ABC" w:rsidRDefault="005B4F26" w:rsidP="002101E3">
      <w:pPr>
        <w:rPr>
          <w:rFonts w:ascii="Times New Roman" w:hAnsi="Times New Roman" w:cs="Times New Roman"/>
          <w:sz w:val="28"/>
          <w:szCs w:val="28"/>
        </w:rPr>
      </w:pPr>
    </w:p>
    <w:sectPr w:rsidR="005B4F26" w:rsidRPr="009C7ABC" w:rsidSect="006F3EB9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362"/>
    <w:rsid w:val="002101E3"/>
    <w:rsid w:val="002A1A5A"/>
    <w:rsid w:val="00385B99"/>
    <w:rsid w:val="005B4F26"/>
    <w:rsid w:val="006F3EB9"/>
    <w:rsid w:val="00901362"/>
    <w:rsid w:val="009C7ABC"/>
    <w:rsid w:val="00D27ABF"/>
    <w:rsid w:val="00F8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6F3EB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6F3EB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5</cp:revision>
  <cp:lastPrinted>2020-02-25T10:44:00Z</cp:lastPrinted>
  <dcterms:created xsi:type="dcterms:W3CDTF">2020-02-23T10:49:00Z</dcterms:created>
  <dcterms:modified xsi:type="dcterms:W3CDTF">2020-02-25T13:40:00Z</dcterms:modified>
</cp:coreProperties>
</file>